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18" w:rsidRDefault="007567BA">
      <w:r>
        <w:t>Proposed GIFT TRACKING FORM</w:t>
      </w:r>
    </w:p>
    <w:p w:rsidR="007567BA" w:rsidRDefault="00C55988">
      <w:r>
        <w:t>September 21, 2011 – Beverly Crowell, Leigh Wright, Verna Mullen</w:t>
      </w:r>
    </w:p>
    <w:p w:rsidR="00C55988" w:rsidRDefault="00C55988">
      <w:bookmarkStart w:id="0" w:name="_GoBack"/>
      <w:bookmarkEnd w:id="0"/>
    </w:p>
    <w:p w:rsidR="007567BA" w:rsidRDefault="007567BA">
      <w:r>
        <w:t>DONOR NAME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7567BA" w:rsidRDefault="007567BA">
      <w:r>
        <w:t>DATE RECEIVED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7567BA" w:rsidRDefault="007567BA">
      <w:r>
        <w:t>COUNTED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7567BA" w:rsidRDefault="007567BA">
      <w:r>
        <w:t>COPIES TO DIRECTOR/SUBJECT SPECIALIST/TECHNICAL SERVICES</w:t>
      </w:r>
      <w:proofErr w:type="gramStart"/>
      <w:r>
        <w:t>:_</w:t>
      </w:r>
      <w:proofErr w:type="gramEnd"/>
      <w:r>
        <w:t>_______________________________</w:t>
      </w:r>
    </w:p>
    <w:p w:rsidR="007567BA" w:rsidRDefault="007567BA">
      <w:r>
        <w:t>SEARCHING COMPLETE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7567BA" w:rsidRDefault="007567BA">
      <w:r>
        <w:t>SUBJECT SPECIALIST NOTIFIED THAT A RETENTION DECISION IS NEEDED</w:t>
      </w:r>
      <w:proofErr w:type="gramStart"/>
      <w:r>
        <w:t>:_</w:t>
      </w:r>
      <w:proofErr w:type="gramEnd"/>
      <w:r>
        <w:t>_________________________</w:t>
      </w:r>
    </w:p>
    <w:p w:rsidR="007567BA" w:rsidRDefault="007567BA">
      <w:r>
        <w:t xml:space="preserve">RECEIVED </w:t>
      </w:r>
      <w:r w:rsidR="009F3482">
        <w:t>ITEMS</w:t>
      </w:r>
      <w:r>
        <w:t xml:space="preserve"> TO BE ADDED</w:t>
      </w:r>
      <w:proofErr w:type="gramStart"/>
      <w:r>
        <w:t>:_</w:t>
      </w:r>
      <w:proofErr w:type="gramEnd"/>
      <w:r>
        <w:t>_________________________________________________________</w:t>
      </w:r>
      <w:r w:rsidR="009F3482">
        <w:t>_</w:t>
      </w:r>
    </w:p>
    <w:p w:rsidR="009F3482" w:rsidRDefault="009F3482">
      <w:r>
        <w:t xml:space="preserve">RECEIVED ITEMS </w:t>
      </w:r>
      <w:r w:rsidR="00C55988">
        <w:t>NOT TO BE ADDED</w:t>
      </w:r>
      <w:proofErr w:type="gramStart"/>
      <w:r>
        <w:t>:_</w:t>
      </w:r>
      <w:proofErr w:type="gramEnd"/>
      <w:r>
        <w:t>______________________________________________________</w:t>
      </w:r>
    </w:p>
    <w:p w:rsidR="007567BA" w:rsidRDefault="007567BA">
      <w:r>
        <w:t>GIFTS ADDED TO ACQUISITIONS DATABASE</w:t>
      </w:r>
      <w:proofErr w:type="gramStart"/>
      <w:r>
        <w:t>:_</w:t>
      </w:r>
      <w:proofErr w:type="gramEnd"/>
      <w:r>
        <w:t>________________________________________________</w:t>
      </w:r>
    </w:p>
    <w:p w:rsidR="007567BA" w:rsidRDefault="007567BA">
      <w:r>
        <w:t>GIFTS GIVEN TO CATALOGING</w:t>
      </w:r>
      <w:proofErr w:type="gramStart"/>
      <w:r>
        <w:t>:_</w:t>
      </w:r>
      <w:proofErr w:type="gramEnd"/>
      <w:r>
        <w:t>___________________________________________________________</w:t>
      </w:r>
    </w:p>
    <w:sectPr w:rsidR="0075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BA"/>
    <w:rsid w:val="000F7818"/>
    <w:rsid w:val="007567BA"/>
    <w:rsid w:val="009F3482"/>
    <w:rsid w:val="00C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University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2011-09-20T20:09:00Z</dcterms:created>
  <dcterms:modified xsi:type="dcterms:W3CDTF">2011-09-21T14:00:00Z</dcterms:modified>
</cp:coreProperties>
</file>